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92" w:rsidRPr="00CF6992" w:rsidRDefault="00CF6992" w:rsidP="00CF6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:rsidR="00CF6992" w:rsidRPr="00CF6992" w:rsidRDefault="00CF6992" w:rsidP="00CF699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CF6992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СЕДМИЧНО МЕНЮ НА  ДЕТСКА МЛЕЧНА  КУХНЯ КЪМ  ДЯ „ЗОРА”-ГАБРОВО</w:t>
      </w:r>
    </w:p>
    <w:p w:rsidR="00CF6992" w:rsidRPr="00CF6992" w:rsidRDefault="00CF6992" w:rsidP="00CF6992">
      <w:pPr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CF6992"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val="en-US" w:eastAsia="en-US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20.04.26г. – 24.04.26г.</w:t>
      </w:r>
    </w:p>
    <w:tbl>
      <w:tblPr>
        <w:tblW w:w="2309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9"/>
        <w:gridCol w:w="2730"/>
        <w:gridCol w:w="1401"/>
        <w:gridCol w:w="1995"/>
        <w:gridCol w:w="3586"/>
        <w:gridCol w:w="1425"/>
        <w:gridCol w:w="1972"/>
        <w:gridCol w:w="4442"/>
        <w:gridCol w:w="1424"/>
        <w:gridCol w:w="1977"/>
      </w:tblGrid>
      <w:tr w:rsidR="00CF6992" w:rsidRPr="00CF6992" w:rsidTr="00CF6992">
        <w:trPr>
          <w:trHeight w:val="804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ABF8F"/>
                <w:lang w:eastAsia="en-US"/>
              </w:rPr>
              <w:t>ДАТА/ДЕН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МАЛКО </w:t>
            </w:r>
            <w:r w:rsidRPr="00CF6992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 w:eastAsia="en-US"/>
              </w:rPr>
              <w:t>МЕНЮ ОТ 10-12 МЕС.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eastAsia="en-US"/>
              </w:rPr>
              <w:t>ПРЕХОДНО МЕНЮ ОТ 12-18 МЕС.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hideMark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ГОЛЯМО МЕНЮ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ОТ 18 -36 МЕС.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ГРАМАЖ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ХИМИЧЕН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СЪСТАВ НА 100гр.</w:t>
            </w:r>
          </w:p>
        </w:tc>
      </w:tr>
      <w:tr w:rsidR="00CF6992" w:rsidRPr="00CF6992" w:rsidTr="00CF6992">
        <w:trPr>
          <w:trHeight w:val="1334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20.04.26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Понеделник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ПЮРЕ ОТ ПУЕШКО МЕСО И ТИКВИЧКИ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/МЕСО, ТИКВИЧКИ,, МОРКОВИ, ОРИЗ, ДОМАТИ,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ЧЕН КИСЕЛ ОТ ШИПКОВ МАРМАЛАД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МАРМАЛАД,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/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Енерг.стойност:111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8,0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3,9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11,0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Енерг.стойност:95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3,2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Мазнини:2,3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15,4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ПУЕШКО МЕСО СЪС ЗАСТРОЙКА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/ПИЛЕ,ОРИЗ, ЛУК, МОРКОВИ,СОЛ,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, МАГДАНОЗ 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ЯХНИЯ  ОТ ЛЕЩА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ЛУК, ЛЕЩА,  ДОМАТИ, ОЛИО,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КР. МАСЛО, БРАШНО, 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СОЛ, ЧЕСЪН/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</w:t>
            </w: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en-US"/>
              </w:rPr>
              <w:t>E</w:t>
            </w: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ЧЕН КИСЕЛ ОТ ШИПКОВ МАРМАЛАД</w:t>
            </w:r>
          </w:p>
          <w:p w:rsidR="00CF6992" w:rsidRPr="00CF6992" w:rsidRDefault="00CF6992" w:rsidP="00CF6992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ПР. МЛЯКО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ЗАХАР, МАРМАЛАД,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>/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 82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Белтъчини:5,3 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5,4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3,2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Енерг.ст-ст:166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9,4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Мазнини:12,2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 4,6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Енерг.стойност:95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3,2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Мазнини:2,3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15,4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ПУЕШКО МЕСО СЪС ЗАСТРОЙКА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/ПИЛЕ,ОРИЗ, ЛУК, МОРКОВИ,СОЛ,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КИС. МЛЯКО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ЯЙЦА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, МАГДАНОЗ 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ЯХНИЯ ОТ ЗЕЛЕНЧУЦИ С ОРИЗ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6992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БРОКОЛИ,ГРАХ,МОРКОВИ,ЧУШКИ,ДОМАТ,ОРИЗ,ЛУК, ЦЕЛИНА,ОЛИО</w:t>
            </w:r>
            <w:r w:rsidRPr="00CF69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ПЛОДОВ СЛАДКИШ</w:t>
            </w:r>
          </w:p>
          <w:p w:rsidR="00CF6992" w:rsidRPr="00CF6992" w:rsidRDefault="00CF6992" w:rsidP="00CF6992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en-US" w:eastAsia="en-US"/>
              </w:rPr>
            </w:pPr>
            <w:r w:rsidRPr="00CF699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CF699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КОМПОТ, ЗАХАР, БАКПУЛВЕР,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O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ЛИО,,ВАНИЛИЯ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/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 82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Белтъчини:5,3 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5,4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3,2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Енерг.ст-ст:166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9,4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Мазнини:12,2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 4,6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Енерг.стойност:114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 2,6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2,2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16,0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</w:tc>
      </w:tr>
      <w:tr w:rsidR="00CF6992" w:rsidRPr="00CF6992" w:rsidTr="00CF6992">
        <w:trPr>
          <w:trHeight w:val="2476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21.0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4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Вторник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ЗЕЛЕНЧУКОВО ПЮРЕ ПО ГРАДИНАРСКИ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/КАРТОФИ, ГРАХ,  ЛУК, ТИКВИЧКИ,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МОРКОВ, ЗЕЛЕН ФАСУЛ,  ПИПЕР, 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ДЕСЕРТ С ОВЕСЕНИ ЯДКИ И БАНАН</w:t>
            </w:r>
          </w:p>
          <w:p w:rsidR="00CF6992" w:rsidRPr="00CF6992" w:rsidRDefault="00CF6992" w:rsidP="00CF6992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МЛЯКО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ПЛОД  ОВЕСЕНИ ЯДКИ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Енерг.стойност:118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Белтъчини:5,9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2,7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17,5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114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2,5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21,5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НАХУТ СЪС СПАНАК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НАХУТ,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СОЛ, СПАНАК, МОРКОВИ,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КИС. МЛЯКО,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МАГДАНОЗ, ЧЕСЪН</w:t>
            </w: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КЮФТЕ ПО ЧИРПАНСКИ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/МЛ. МЕСО, ОРИЗ,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, БРАШНО, КАРТОФИ, ЛУК, ОЛИО, ЧЕРВЕН ПИПЕР, ПАПРИКАШ, МОРКОВИ,МАГДАНОЗ/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ДЕСЕРТ С ОВЕСЕНИ ЯДКИ И БАНАН</w:t>
            </w:r>
          </w:p>
          <w:p w:rsidR="00CF6992" w:rsidRPr="00CF6992" w:rsidRDefault="00CF6992" w:rsidP="00CF6992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МЛЯКО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ПЛОД  ОВЕСЕНИ ЯДКИ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 99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2,9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7,0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6,2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Енерг.ст-ст:157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Белтъчини:11,8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7,5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10,6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114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2,5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21,5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НАХУТ СЪС СПАНАК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НАХУТ,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СОЛ, СПАНАК, МОРКОВИ,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КИС. МЛЯКО,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МАГДАНОЗ, ЧЕСЪН</w:t>
            </w: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МУСАКА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/МЛ. МЕСО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, ЯЙЦА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ЛУК,  ОЛИО, ДОМАТИ, КАРТОФИ, ЧЕРВЕН ПИПЕР, СОЛ,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КИС. МЛЯКО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МЛЕЧЕН КИСЕЛ ОТ БАНАНИ И МОРКОВИ</w:t>
            </w:r>
          </w:p>
          <w:p w:rsidR="00CF6992" w:rsidRPr="00CF6992" w:rsidRDefault="00CF6992" w:rsidP="00CF6992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CF6992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НИШЕСТЕ, ЗАХАР, БАНАНИ, МОРКОВИ,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 xml:space="preserve">ПР. МЛЯКО </w:t>
            </w:r>
            <w:r w:rsidRPr="00CF699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/</w:t>
            </w:r>
            <w:r w:rsidRPr="00CF69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 99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2,9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7,0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6,2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Енерг.ст-ст:157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Белтъчини:10,2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Мазнини:8,8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Въглехидрати:9,2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114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2,5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21,5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</w:tr>
      <w:tr w:rsidR="00CF6992" w:rsidRPr="00CF6992" w:rsidTr="00CF6992">
        <w:trPr>
          <w:trHeight w:val="2173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22.0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4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Сряда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ТЕЛЕШКО МЕСО И КАРТОФИ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МЕСО ,МОРКОВИ,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ЦЕЛИНА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КАРТОФИ, ЛУК,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МАГДАНОЗ/ 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ОРИЗ И ЯБЪЛКА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ЗАХАР,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ЯБЪЛКА,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, ОРИЗ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Енерг.стойност:87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6,3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Мазнини:4,8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4,7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Енерг.стойност:99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3,3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2,9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14,6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ТЕЛЕШКО ВАРЕНО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/ТЕЛ. ШОЛ, КАРТОФИ, ЛУК, МОРКОВИ, ДОМАТИ,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, ЗЕЛЕ, ОЛИО, ЦЕЛИНА, БРОКОЛИ/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КАРТОФИ ЯХНИЯ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/ТЕЛ. ШОЛ, СПАНАК, ОЛИО,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,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МОРКОВИ, МАГДАНОЗ, СОЛ/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МЛЯКО С ОРИЗ И ЯБЪЛКА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ru-RU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ЗАХАР,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МЛЯКО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ЯБЪЛКА,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, ОРИЗ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/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Енерг.ст-ст:112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8,9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6,6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 4,2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 120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5,1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Мазнини:5,0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13,6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99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Мазнини:3,6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14,7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ТЕЛЕШКО ВАРЕНО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/ТЕЛ. ШОЛ, КАРТОФИ, ЛУК, МОРКОВИ, ДОМАТИ,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БРАШНО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, ЗЕЛЕ, ОЛИО, ЦЕЛИНА, БРОКОЛИ/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ЗРЯЛ БОБ ЯХНИЯ</w:t>
            </w:r>
          </w:p>
          <w:p w:rsidR="00CF6992" w:rsidRPr="00CF6992" w:rsidRDefault="00CF6992" w:rsidP="00CF69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/ЗРЯЛ БОБ, ДОМАТИ, МОРКОВИ, ЛУК, ОЛИО, ЧЕРВЕН ПИПЕР, МАГДАНОЗ,ЧУШКИ/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ПЛОДОВА ПИТА С ОВЕСЕНИ ЯДКИ</w:t>
            </w:r>
          </w:p>
          <w:p w:rsidR="00CF6992" w:rsidRPr="00CF6992" w:rsidRDefault="00CF6992" w:rsidP="00CF69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CF6992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ОВЕСЕНИ ЯДКИ</w:t>
            </w:r>
            <w:r w:rsidRPr="00CF699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КР. МАСЛО,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ЗАХАР</w:t>
            </w:r>
            <w:r w:rsidRPr="00CF699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,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ЯЙЦА, ПР</w:t>
            </w:r>
            <w:r w:rsidRPr="00CF699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.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МЛЯКО, БРАШНО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, БАКПУЛВЕР, ЯБЪЛКИ/</w:t>
            </w:r>
            <w:r w:rsidRPr="00CF69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Енерг.ст-ст:112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8,9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6,6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 4,2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Енерг.ст-ст:  129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6,1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8,0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8,2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99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Мазнини:3,6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14,7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</w:tc>
      </w:tr>
      <w:tr w:rsidR="00CF6992" w:rsidRPr="00CF6992" w:rsidTr="00CF6992">
        <w:trPr>
          <w:trHeight w:val="215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23.0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4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Четвъртък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СПАНАК, КАРТОФ И МОРКОВ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/КАРТОФИ, СПАНАК, МОРКОВИ,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ПРЯСНО МЛЯКО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ru-RU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val="ru-RU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МЛЕЧЕН КРЕМ С  БИСКВИТИ 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ЗАХАР,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БИСКВИТИ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59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1,3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1,2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10,7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99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Мазнини:3,6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 14,7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ОВЕСЕНИ ЯДКИ И ЗЕЛЕНЧУЦИ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ОВЕСЕНИ ЯДКИ, ЛУК, ГРАХ, ЗЕЛЕН ФАСУЛ, ЦАРЕВИЦА,  МОРКОВИ, ДОМАТИ,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БРАШНО</w:t>
            </w: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, СОЛ, КОПЪР/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ДОМАТЕН СОС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 РИБА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ОЛИО, МОРКОВИ,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 xml:space="preserve">ЦЕЛИНА,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ЛУК, ДОМАТИ, СОЛ 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МЛЕЧЕН КРЕМ С  БИСКВИТИ 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ЗАХАР,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БИСКВИТИ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Енерг.ст-ст:85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2,2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5,1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7,7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Енерг.ст-ст:113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Белтъчини:7,9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5,8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7,4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77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1,01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Мазнини:0,1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18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СУПА ДОМАТИ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/ДОМАТИ, МОРКОВИ, СИРЕНЕ, ЛУК,ФИДЕ,ЯЙЦЕ/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РИБА С ПАСТЕТ ОТ НАХУТ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ФИЛЕ РИБА,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НАХУТ,ТАХАН,ЛИМОН,ПЕЧ.ЧУШКИ,ЛУК, 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БИСКВИТЕНА ТОРТА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НИШЕСТЕ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ЗАХАР,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ПР. МЛЯКО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  <w:t>БИСКВИТИ</w:t>
            </w:r>
            <w:r w:rsidRPr="00CF6992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Енерг.ст-ст: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70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Белтъчини: 2,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0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5,1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5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,7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Енерг.ст-ст: 1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2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1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Белтъчини:10,8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Мазнини:7,2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 8,2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77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1,01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Мазнини:0,1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18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CF6992" w:rsidRPr="00CF6992" w:rsidTr="00CF6992">
        <w:trPr>
          <w:trHeight w:val="2537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24.0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4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.2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 w:eastAsia="en-US"/>
              </w:rPr>
              <w:t>6</w:t>
            </w: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>г.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eastAsia="en-US"/>
              </w:rPr>
              <w:t xml:space="preserve">Петък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ПЮРЕ ОТ ПИЛЕШКО МЕСО И ЗЕЛЕНЧУЦИ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/ МЕСО, ЛУК, ТИКВИЧКИ,БРОКОЛИ,КАРТОФИ ПИПЕРКИ,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eastAsia="en-US"/>
              </w:rPr>
              <w:t xml:space="preserve"> КР.МАСЛО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, ДОМАТИ 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ru-RU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СЪС СИНИ СЛИВИ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КОМПОТ СИНИ СЛИВИ,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180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Енерг.стойност:  94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 6,2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 4,7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6,6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121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3,2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3,3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19,4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 МОРКОВИ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МОРКОВИ, ОРИЗ,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БРАЩНО, ЯЙЦЕ,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 ПР.МЛЯКО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,/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КУС-КУС С ПИЛЕ И СОС ОТ СПАНАК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МЕСО, КУС-КУС,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, ОЛИО, СПАНАК, ЧЕСЪН, СОЛ, МАГДАНОЗ/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СЪС СИНИ СЛИВИ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КОМПОТ СИНИ СЛИВИ,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 106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4,4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4,8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11,3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 149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Белтъчини:11,0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6,5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Въглехидрати:  11,7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121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3,2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3,3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19,4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КРЕМ СУПА  МОРКОВИ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/ МОРКОВИ, ОРИЗ,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БРАЩНО, ЯЙЦЕ,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 МАСЛО, ПР.МЛЯКО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,/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МАКАРОНИ С ПИЛЕ  И СОС ОТ ДОМАТИ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МЕСО, МАКАРОНИ,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КР.МАСЛО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, ОЛИО,ДОМАТИ, ЧЕСЪН, СОЛ, МАГДАНОЗ/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CF699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МЛЕЧЕН КИСЕЛ СЪС СИНИ СЛИВИ</w:t>
            </w: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CF6992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/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ЗАХАР, КОМПОТ СИНИ СЛИВИ, 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  <w:t>НИШЕСТЕ, ПР. МЛЯКО</w:t>
            </w:r>
            <w:r w:rsidRPr="00CF6992">
              <w:rPr>
                <w:rFonts w:ascii="Times New Roman" w:eastAsia="Calibri" w:hAnsi="Times New Roman" w:cs="Times New Roman"/>
                <w:sz w:val="14"/>
                <w:szCs w:val="14"/>
              </w:rPr>
              <w:t>/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100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130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F6992" w:rsidRPr="00CF6992" w:rsidRDefault="00CF6992" w:rsidP="00CF6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150</w:t>
            </w:r>
            <w:r w:rsidRPr="00CF699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Енерг.ст-ст: 106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4,4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4,8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11,3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Енерг.ст-ст:  132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Белтъчини:9,9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4,7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12,6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Енерг.стойност: 121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kCal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Белтъчини: 3,2 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>Мазнини: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 xml:space="preserve"> 3,3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ru-RU" w:eastAsia="en-US"/>
              </w:rPr>
              <w:t>.</w:t>
            </w:r>
          </w:p>
          <w:p w:rsidR="00CF6992" w:rsidRPr="00CF6992" w:rsidRDefault="00CF6992" w:rsidP="00CF6992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</w:pP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en-US"/>
              </w:rPr>
              <w:t xml:space="preserve">Въглехидрати: 19,4 </w:t>
            </w:r>
            <w:r w:rsidRPr="00CF6992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val="en-US" w:eastAsia="en-US"/>
              </w:rPr>
              <w:t>g</w:t>
            </w:r>
          </w:p>
        </w:tc>
      </w:tr>
    </w:tbl>
    <w:p w:rsidR="00CF6992" w:rsidRDefault="00CF6992" w:rsidP="00CF6992">
      <w:pPr>
        <w:tabs>
          <w:tab w:val="left" w:pos="0"/>
        </w:tabs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  <w:r w:rsidRPr="00CF6992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ЗАБЕЛЕЖКА</w:t>
      </w:r>
      <w:r w:rsidRPr="00CF6992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: ВКЛЮЧЕНИТЕ В ЯСТИЯТА ВЪЗМОЖНИ </w:t>
      </w:r>
      <w:r w:rsidRPr="00CF6992">
        <w:rPr>
          <w:rFonts w:ascii="Times New Roman" w:eastAsia="Calibri" w:hAnsi="Times New Roman" w:cs="Times New Roman"/>
          <w:b/>
          <w:color w:val="000000"/>
          <w:u w:val="single"/>
          <w:lang w:eastAsia="en-US"/>
        </w:rPr>
        <w:t>АЛЕРГЕНИ</w:t>
      </w:r>
      <w:r w:rsidRPr="00CF6992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СА ПОДЧЕРТАНИ.</w:t>
      </w:r>
      <w:r w:rsidRPr="00CF6992">
        <w:rPr>
          <w:rFonts w:ascii="Times New Roman" w:eastAsia="Calibri" w:hAnsi="Times New Roman" w:cs="Times New Roman"/>
          <w:sz w:val="32"/>
          <w:szCs w:val="32"/>
          <w:lang w:val="en-US" w:eastAsia="en-US"/>
        </w:rPr>
        <w:t xml:space="preserve">   </w:t>
      </w:r>
    </w:p>
    <w:p w:rsidR="00CF6992" w:rsidRPr="00CF6992" w:rsidRDefault="00CF6992" w:rsidP="00CF6992">
      <w:pPr>
        <w:tabs>
          <w:tab w:val="left" w:pos="0"/>
        </w:tabs>
        <w:rPr>
          <w:rFonts w:ascii="Times New Roman" w:eastAsia="Calibri" w:hAnsi="Times New Roman" w:cs="Times New Roman"/>
          <w:sz w:val="32"/>
          <w:szCs w:val="32"/>
          <w:lang w:val="en-US" w:eastAsia="en-US"/>
        </w:rPr>
      </w:pPr>
      <w:bookmarkStart w:id="0" w:name="_GoBack"/>
      <w:bookmarkEnd w:id="0"/>
      <w:r w:rsidRPr="00CF6992">
        <w:rPr>
          <w:rFonts w:ascii="Times New Roman" w:eastAsia="Calibri" w:hAnsi="Times New Roman" w:cs="Times New Roman"/>
          <w:sz w:val="32"/>
          <w:szCs w:val="32"/>
          <w:lang w:val="en-US" w:eastAsia="en-US"/>
        </w:rPr>
        <w:t xml:space="preserve"> </w:t>
      </w:r>
      <w:r w:rsidRPr="00CF6992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CF699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МК </w:t>
      </w:r>
      <w:r w:rsidRPr="00CF6992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 xml:space="preserve"> запазва правото си при непредвидени ситуации да извършва промени в менютo!</w:t>
      </w:r>
    </w:p>
    <w:p w:rsidR="0079511D" w:rsidRPr="00CF6992" w:rsidRDefault="0079511D" w:rsidP="00CF6992"/>
    <w:sectPr w:rsidR="0079511D" w:rsidRPr="00CF6992" w:rsidSect="00CF6992">
      <w:pgSz w:w="23814" w:h="16839" w:orient="landscape" w:code="8"/>
      <w:pgMar w:top="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7E" w:rsidRDefault="0060647E" w:rsidP="008D27AC">
      <w:pPr>
        <w:spacing w:after="0" w:line="240" w:lineRule="auto"/>
      </w:pPr>
      <w:r>
        <w:separator/>
      </w:r>
    </w:p>
  </w:endnote>
  <w:endnote w:type="continuationSeparator" w:id="0">
    <w:p w:rsidR="0060647E" w:rsidRDefault="0060647E" w:rsidP="008D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7E" w:rsidRDefault="0060647E" w:rsidP="008D27AC">
      <w:pPr>
        <w:spacing w:after="0" w:line="240" w:lineRule="auto"/>
      </w:pPr>
      <w:r>
        <w:separator/>
      </w:r>
    </w:p>
  </w:footnote>
  <w:footnote w:type="continuationSeparator" w:id="0">
    <w:p w:rsidR="0060647E" w:rsidRDefault="0060647E" w:rsidP="008D2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7F"/>
    <w:rsid w:val="0003064C"/>
    <w:rsid w:val="00053C30"/>
    <w:rsid w:val="00197FE8"/>
    <w:rsid w:val="0026327F"/>
    <w:rsid w:val="00291869"/>
    <w:rsid w:val="00292E84"/>
    <w:rsid w:val="002A1415"/>
    <w:rsid w:val="002A39E7"/>
    <w:rsid w:val="002F48E2"/>
    <w:rsid w:val="00344CA2"/>
    <w:rsid w:val="003714AF"/>
    <w:rsid w:val="00374BA7"/>
    <w:rsid w:val="003C43BB"/>
    <w:rsid w:val="00501BB6"/>
    <w:rsid w:val="005164F0"/>
    <w:rsid w:val="005A619D"/>
    <w:rsid w:val="006010B6"/>
    <w:rsid w:val="0060647E"/>
    <w:rsid w:val="006A6515"/>
    <w:rsid w:val="00740445"/>
    <w:rsid w:val="0079511D"/>
    <w:rsid w:val="007F72C2"/>
    <w:rsid w:val="00846638"/>
    <w:rsid w:val="008D27AC"/>
    <w:rsid w:val="0092115C"/>
    <w:rsid w:val="0096680A"/>
    <w:rsid w:val="00A34D11"/>
    <w:rsid w:val="00A40FE3"/>
    <w:rsid w:val="00AC3ECD"/>
    <w:rsid w:val="00AE27D1"/>
    <w:rsid w:val="00CF6992"/>
    <w:rsid w:val="00D506FF"/>
    <w:rsid w:val="00ED11CB"/>
    <w:rsid w:val="00ED5907"/>
    <w:rsid w:val="00F428D1"/>
    <w:rsid w:val="00FD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AC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AC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8D2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AC"/>
    <w:rPr>
      <w:rFonts w:eastAsiaTheme="minorEastAsia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8"/>
    <w:rPr>
      <w:rFonts w:ascii="Tahoma" w:eastAsiaTheme="minorEastAsi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22</cp:revision>
  <cp:lastPrinted>2026-01-07T11:24:00Z</cp:lastPrinted>
  <dcterms:created xsi:type="dcterms:W3CDTF">2025-11-28T10:12:00Z</dcterms:created>
  <dcterms:modified xsi:type="dcterms:W3CDTF">2026-04-16T06:16:00Z</dcterms:modified>
</cp:coreProperties>
</file>